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8" w:rsidRDefault="00EE26F8" w:rsidP="00EE26F8">
      <w:pPr>
        <w:pStyle w:val="ConsPlusNormal"/>
      </w:pPr>
    </w:p>
    <w:p w:rsidR="00291D00" w:rsidRDefault="00291D00" w:rsidP="00291D00">
      <w:pPr>
        <w:jc w:val="right"/>
      </w:pPr>
      <w:r>
        <w:t xml:space="preserve">Директору </w:t>
      </w:r>
    </w:p>
    <w:p w:rsidR="00014904" w:rsidRDefault="00291D00" w:rsidP="00291D00">
      <w:pPr>
        <w:jc w:val="right"/>
      </w:pPr>
      <w:r>
        <w:t>Б</w:t>
      </w:r>
      <w:r w:rsidR="00014904">
        <w:t>У «</w:t>
      </w:r>
      <w:proofErr w:type="spellStart"/>
      <w:r w:rsidR="00014904">
        <w:t>Нижневартовский</w:t>
      </w:r>
      <w:proofErr w:type="spellEnd"/>
      <w:r w:rsidR="00014904">
        <w:t xml:space="preserve"> районный комплексный центр </w:t>
      </w:r>
    </w:p>
    <w:p w:rsidR="00291D00" w:rsidRDefault="00014904" w:rsidP="00291D00">
      <w:pPr>
        <w:jc w:val="right"/>
      </w:pPr>
      <w:r>
        <w:t>социального обслуживания населения</w:t>
      </w:r>
      <w:r w:rsidR="00291D00">
        <w:t>»</w:t>
      </w:r>
    </w:p>
    <w:p w:rsidR="00291D00" w:rsidRDefault="00291D00" w:rsidP="00291D00">
      <w:pPr>
        <w:jc w:val="right"/>
      </w:pPr>
      <w:r>
        <w:t>__________________________</w:t>
      </w:r>
    </w:p>
    <w:p w:rsidR="00291D00" w:rsidRDefault="00291D00" w:rsidP="00291D00">
      <w:pPr>
        <w:jc w:val="right"/>
      </w:pPr>
      <w:r>
        <w:t>(Ф.И.О.)</w:t>
      </w:r>
    </w:p>
    <w:p w:rsidR="00291D00" w:rsidRDefault="00291D00" w:rsidP="00291D00">
      <w:pPr>
        <w:jc w:val="right"/>
      </w:pPr>
      <w:r>
        <w:t>от __________________________</w:t>
      </w:r>
    </w:p>
    <w:p w:rsidR="00291D00" w:rsidRDefault="00291D00" w:rsidP="00291D00">
      <w:pPr>
        <w:jc w:val="right"/>
      </w:pPr>
      <w:r>
        <w:t>(Ф.И.О. работника)</w:t>
      </w:r>
    </w:p>
    <w:p w:rsidR="00291D00" w:rsidRDefault="00291D00" w:rsidP="00291D00">
      <w:pPr>
        <w:jc w:val="right"/>
      </w:pPr>
      <w:r>
        <w:t>__________________________</w:t>
      </w:r>
    </w:p>
    <w:p w:rsidR="00291D00" w:rsidRDefault="00291D00" w:rsidP="00291D00">
      <w:pPr>
        <w:jc w:val="right"/>
      </w:pPr>
      <w:r>
        <w:t>(должность)</w:t>
      </w:r>
    </w:p>
    <w:p w:rsidR="00291D00" w:rsidRDefault="00291D00" w:rsidP="00291D00">
      <w:pPr>
        <w:jc w:val="right"/>
      </w:pPr>
      <w:r>
        <w:t>__________________________</w:t>
      </w:r>
    </w:p>
    <w:p w:rsidR="00291D00" w:rsidRDefault="00291D00" w:rsidP="00291D00">
      <w:pPr>
        <w:jc w:val="right"/>
      </w:pPr>
      <w:r>
        <w:t>(место жительства, телефон)</w:t>
      </w:r>
    </w:p>
    <w:p w:rsidR="00EE26F8" w:rsidRDefault="00EE26F8" w:rsidP="00EE26F8">
      <w:pPr>
        <w:pStyle w:val="ConsPlusNormal"/>
      </w:pPr>
    </w:p>
    <w:p w:rsidR="00EE26F8" w:rsidRDefault="00EE26F8" w:rsidP="00EE26F8">
      <w:pPr>
        <w:pStyle w:val="ConsPlusTitle"/>
        <w:jc w:val="center"/>
      </w:pPr>
      <w:bookmarkStart w:id="0" w:name="P115"/>
      <w:bookmarkEnd w:id="0"/>
    </w:p>
    <w:p w:rsidR="00EE26F8" w:rsidRDefault="00EE26F8" w:rsidP="00EE26F8">
      <w:pPr>
        <w:pStyle w:val="ConsPlusTitle"/>
        <w:jc w:val="center"/>
      </w:pPr>
    </w:p>
    <w:p w:rsidR="00EE26F8" w:rsidRDefault="00EE26F8" w:rsidP="00EE26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EE26F8" w:rsidRDefault="00EE26F8" w:rsidP="00EE26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ПОЛУЧЕНИИ ПОДАРКА</w:t>
      </w:r>
    </w:p>
    <w:p w:rsidR="00EE26F8" w:rsidRDefault="00EE26F8" w:rsidP="00EE26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EE26F8" w:rsidRDefault="00EE26F8" w:rsidP="00A4598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</w:p>
    <w:p w:rsidR="00A4598C" w:rsidRDefault="00A4598C" w:rsidP="00A4598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A4598C" w:rsidRDefault="00A4598C" w:rsidP="00A4598C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A4598C" w:rsidRDefault="00A4598C" w:rsidP="00A4598C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A4598C" w:rsidRDefault="00A4598C" w:rsidP="00A4598C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3571"/>
        <w:gridCol w:w="1701"/>
        <w:gridCol w:w="1701"/>
      </w:tblGrid>
      <w:tr w:rsidR="00A4598C" w:rsidTr="00A4598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A4598C" w:rsidTr="00A4598C">
        <w:tc>
          <w:tcPr>
            <w:tcW w:w="2722" w:type="dxa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598C" w:rsidTr="00A4598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598C" w:rsidTr="00A4598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598C" w:rsidTr="00A4598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4598C" w:rsidRDefault="00A4598C" w:rsidP="00A4598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6379"/>
        <w:gridCol w:w="397"/>
        <w:gridCol w:w="567"/>
        <w:gridCol w:w="992"/>
      </w:tblGrid>
      <w:tr w:rsidR="00A4598C" w:rsidTr="00A4598C">
        <w:tc>
          <w:tcPr>
            <w:tcW w:w="1474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4598C" w:rsidTr="00A4598C">
        <w:tc>
          <w:tcPr>
            <w:tcW w:w="1474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6379" w:type="dxa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</w:tr>
    </w:tbl>
    <w:p w:rsidR="00A4598C" w:rsidRDefault="00A4598C" w:rsidP="00A4598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4598C" w:rsidTr="00A4598C">
        <w:tc>
          <w:tcPr>
            <w:tcW w:w="2325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4598C" w:rsidTr="00A4598C">
        <w:tc>
          <w:tcPr>
            <w:tcW w:w="2325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397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255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1361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424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369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396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</w:tr>
    </w:tbl>
    <w:p w:rsidR="00A4598C" w:rsidRDefault="00A4598C" w:rsidP="00A4598C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4598C" w:rsidTr="00A4598C">
        <w:tc>
          <w:tcPr>
            <w:tcW w:w="2325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4598C" w:rsidTr="00A4598C">
        <w:tc>
          <w:tcPr>
            <w:tcW w:w="2325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1418" w:type="dxa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397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255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1361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424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369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  <w:tc>
          <w:tcPr>
            <w:tcW w:w="396" w:type="dxa"/>
          </w:tcPr>
          <w:p w:rsidR="00A4598C" w:rsidRDefault="00A4598C">
            <w:pPr>
              <w:autoSpaceDE w:val="0"/>
              <w:autoSpaceDN w:val="0"/>
              <w:spacing w:line="276" w:lineRule="auto"/>
            </w:pPr>
          </w:p>
        </w:tc>
      </w:tr>
    </w:tbl>
    <w:p w:rsidR="00A4598C" w:rsidRDefault="00A4598C" w:rsidP="00A4598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A4598C" w:rsidRDefault="00A4598C" w:rsidP="00A4598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4598C" w:rsidTr="00A4598C">
        <w:tc>
          <w:tcPr>
            <w:tcW w:w="170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98C" w:rsidRDefault="00A4598C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4598C" w:rsidRDefault="00A4598C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4598C" w:rsidRDefault="00A4598C" w:rsidP="00A4598C">
      <w:pPr>
        <w:rPr>
          <w:sz w:val="24"/>
          <w:szCs w:val="24"/>
          <w:lang w:val="en-US"/>
        </w:rPr>
      </w:pPr>
    </w:p>
    <w:p w:rsidR="0014639D" w:rsidRDefault="0014639D"/>
    <w:sectPr w:rsidR="0014639D" w:rsidSect="0014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A1" w:rsidRDefault="002B3CA1" w:rsidP="00A4598C">
      <w:r>
        <w:separator/>
      </w:r>
    </w:p>
  </w:endnote>
  <w:endnote w:type="continuationSeparator" w:id="0">
    <w:p w:rsidR="002B3CA1" w:rsidRDefault="002B3CA1" w:rsidP="00A4598C">
      <w:r>
        <w:continuationSeparator/>
      </w:r>
    </w:p>
  </w:endnote>
  <w:endnote w:id="1">
    <w:p w:rsidR="00A4598C" w:rsidRDefault="00A4598C" w:rsidP="00A4598C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A1" w:rsidRDefault="002B3CA1" w:rsidP="00A4598C">
      <w:r>
        <w:separator/>
      </w:r>
    </w:p>
  </w:footnote>
  <w:footnote w:type="continuationSeparator" w:id="0">
    <w:p w:rsidR="002B3CA1" w:rsidRDefault="002B3CA1" w:rsidP="00A45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6F8"/>
    <w:rsid w:val="00014904"/>
    <w:rsid w:val="000D41A0"/>
    <w:rsid w:val="0014639D"/>
    <w:rsid w:val="001A13BF"/>
    <w:rsid w:val="00291D00"/>
    <w:rsid w:val="002B3CA1"/>
    <w:rsid w:val="002C1FBB"/>
    <w:rsid w:val="00803D9D"/>
    <w:rsid w:val="00A4598C"/>
    <w:rsid w:val="00E124C6"/>
    <w:rsid w:val="00E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A4598C"/>
    <w:pPr>
      <w:autoSpaceDE w:val="0"/>
      <w:autoSpaceDN w:val="0"/>
    </w:pPr>
    <w:rPr>
      <w:rFonts w:eastAsiaTheme="minorEastAsia" w:cs="Times New Roman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598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4598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"Психоневрологический интернат"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yur01</dc:creator>
  <cp:lastModifiedBy>user</cp:lastModifiedBy>
  <cp:revision>2</cp:revision>
  <dcterms:created xsi:type="dcterms:W3CDTF">2019-11-06T10:52:00Z</dcterms:created>
  <dcterms:modified xsi:type="dcterms:W3CDTF">2019-11-06T10:52:00Z</dcterms:modified>
</cp:coreProperties>
</file>